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94E8" w14:textId="7E2A5C5B" w:rsidR="006137E3" w:rsidRDefault="004855C6">
      <w:r>
        <w:rPr>
          <w:rFonts w:hint="eastAsia"/>
        </w:rPr>
        <w:t>1</w:t>
      </w:r>
      <w:r>
        <w:t>.</w:t>
      </w:r>
      <w:r>
        <w:rPr>
          <w:rFonts w:hint="eastAsia"/>
        </w:rPr>
        <w:t>软件使用</w:t>
      </w:r>
      <w:r w:rsidR="006137E3">
        <w:rPr>
          <w:rFonts w:hint="eastAsia"/>
        </w:rPr>
        <w:t>问题：</w:t>
      </w:r>
      <w:r w:rsidR="006137E3">
        <w:t xml:space="preserve">Candance </w:t>
      </w:r>
      <w:proofErr w:type="spellStart"/>
      <w:r w:rsidR="006137E3">
        <w:t>sigrity</w:t>
      </w:r>
      <w:proofErr w:type="spellEnd"/>
      <w:r w:rsidR="006137E3">
        <w:t xml:space="preserve"> 2019</w:t>
      </w:r>
      <w:r w:rsidR="006137E3">
        <w:rPr>
          <w:rFonts w:hint="eastAsia"/>
        </w:rPr>
        <w:t>的补丁不打，有多大的影响；</w:t>
      </w:r>
    </w:p>
    <w:p w14:paraId="031FFFB8" w14:textId="626C0057" w:rsidR="006137E3" w:rsidRDefault="004855C6">
      <w:pPr>
        <w:rPr>
          <w:rFonts w:hint="eastAsia"/>
        </w:rPr>
      </w:pPr>
      <w:r>
        <w:t>2.</w:t>
      </w:r>
      <w:bookmarkStart w:id="0" w:name="_GoBack"/>
      <w:bookmarkEnd w:id="0"/>
      <w:r w:rsidR="006137E3">
        <w:t>A</w:t>
      </w:r>
      <w:r w:rsidR="006137E3">
        <w:rPr>
          <w:rFonts w:hint="eastAsia"/>
        </w:rPr>
        <w:t>ligo安装的bu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大家有遇到过吗？可以怎么解决呢？</w:t>
      </w:r>
    </w:p>
    <w:p w14:paraId="3DD713A5" w14:textId="7DE2DC07" w:rsidR="006137E3" w:rsidRDefault="006137E3">
      <w:r>
        <w:rPr>
          <w:rFonts w:hint="eastAsia"/>
        </w:rPr>
        <w:t>安装路径和原先的</w:t>
      </w:r>
      <w:proofErr w:type="spellStart"/>
      <w:r>
        <w:rPr>
          <w:rFonts w:hint="eastAsia"/>
        </w:rPr>
        <w:t>candance</w:t>
      </w:r>
      <w:proofErr w:type="spellEnd"/>
      <w:r>
        <w:t xml:space="preserve"> </w:t>
      </w:r>
      <w:proofErr w:type="spellStart"/>
      <w:r>
        <w:t>sigrity</w:t>
      </w:r>
      <w:proofErr w:type="spellEnd"/>
      <w:r>
        <w:t xml:space="preserve"> </w:t>
      </w:r>
      <w:r>
        <w:rPr>
          <w:rFonts w:hint="eastAsia"/>
        </w:rPr>
        <w:t>安装路径不一致；</w:t>
      </w:r>
    </w:p>
    <w:p w14:paraId="081D976D" w14:textId="40E73486" w:rsidR="006137E3" w:rsidRDefault="006137E3">
      <w:pPr>
        <w:rPr>
          <w:rFonts w:hint="eastAsia"/>
        </w:rPr>
      </w:pPr>
      <w:r>
        <w:rPr>
          <w:rFonts w:hint="eastAsia"/>
        </w:rPr>
        <w:t>安装路径不可更改；</w:t>
      </w:r>
    </w:p>
    <w:p w14:paraId="28472F48" w14:textId="0F72B003" w:rsidR="00B2721C" w:rsidRDefault="005A3277">
      <w:r>
        <w:rPr>
          <w:noProof/>
        </w:rPr>
        <w:drawing>
          <wp:inline distT="0" distB="0" distL="0" distR="0" wp14:anchorId="0797E65D" wp14:editId="465906B4">
            <wp:extent cx="5274310" cy="48367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F780" w14:textId="77777777" w:rsidR="006137E3" w:rsidRDefault="006137E3">
      <w:pPr>
        <w:rPr>
          <w:rFonts w:hint="eastAsia"/>
        </w:rPr>
      </w:pPr>
    </w:p>
    <w:sectPr w:rsidR="0061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3"/>
    <w:rsid w:val="004855C6"/>
    <w:rsid w:val="005A3277"/>
    <w:rsid w:val="006137E3"/>
    <w:rsid w:val="00B2721C"/>
    <w:rsid w:val="00E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6D98"/>
  <w15:chartTrackingRefBased/>
  <w15:docId w15:val="{E417D49B-614A-48EA-93B9-DAE2BDD4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7</cp:revision>
  <dcterms:created xsi:type="dcterms:W3CDTF">2020-09-23T15:17:00Z</dcterms:created>
  <dcterms:modified xsi:type="dcterms:W3CDTF">2020-09-23T15:21:00Z</dcterms:modified>
</cp:coreProperties>
</file>